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1AD3549B" w:rsidR="009B0922" w:rsidRDefault="00A37E2E" w:rsidP="00EF12DD">
      <w:pPr>
        <w:tabs>
          <w:tab w:val="left" w:pos="613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2830A7CD" wp14:editId="14D7FC37">
            <wp:simplePos x="0" y="0"/>
            <wp:positionH relativeFrom="column">
              <wp:posOffset>3013710</wp:posOffset>
            </wp:positionH>
            <wp:positionV relativeFrom="paragraph">
              <wp:posOffset>-201295</wp:posOffset>
            </wp:positionV>
            <wp:extent cx="965835" cy="965835"/>
            <wp:effectExtent l="0" t="0" r="5715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7ADB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2AEC0E7" wp14:editId="204A03EA">
                <wp:simplePos x="0" y="0"/>
                <wp:positionH relativeFrom="column">
                  <wp:posOffset>2975159</wp:posOffset>
                </wp:positionH>
                <wp:positionV relativeFrom="paragraph">
                  <wp:posOffset>-436471</wp:posOffset>
                </wp:positionV>
                <wp:extent cx="966019" cy="302342"/>
                <wp:effectExtent l="0" t="0" r="5715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019" cy="302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E2495" w14:textId="744D5412" w:rsidR="00EF12DD" w:rsidRPr="00EF12DD" w:rsidRDefault="00EF12D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EF12DD">
                              <w:rPr>
                                <w:rFonts w:ascii="HGPｺﾞｼｯｸM" w:eastAsia="HGPｺﾞｼｯｸM" w:hint="eastAsia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AEC0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34.25pt;margin-top:-34.35pt;width:76.05pt;height:23.8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fLLAIAAFMEAAAOAAAAZHJzL2Uyb0RvYy54bWysVEtv2zAMvg/YfxB0X+w8mjV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" fillcolor="white [3201]" stroked="f" strokeweight=".5pt">
                <v:textbox>
                  <w:txbxContent>
                    <w:p w14:paraId="258E2495" w14:textId="744D5412" w:rsidR="00EF12DD" w:rsidRPr="00EF12DD" w:rsidRDefault="00EF12DD">
                      <w:pPr>
                        <w:rPr>
                          <w:rFonts w:ascii="HGPｺﾞｼｯｸM" w:eastAsia="HGPｺﾞｼｯｸM"/>
                        </w:rPr>
                      </w:pPr>
                      <w:r w:rsidRPr="00EF12DD">
                        <w:rPr>
                          <w:rFonts w:ascii="HGPｺﾞｼｯｸM" w:eastAsia="HGPｺﾞｼｯｸM" w:hint="eastAsia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247AD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574A84" wp14:editId="4DF0B773">
                <wp:simplePos x="0" y="0"/>
                <wp:positionH relativeFrom="column">
                  <wp:posOffset>-386961</wp:posOffset>
                </wp:positionH>
                <wp:positionV relativeFrom="paragraph">
                  <wp:posOffset>-198591</wp:posOffset>
                </wp:positionV>
                <wp:extent cx="3193026" cy="958215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3026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77777777" w:rsidR="007E4B87" w:rsidRDefault="009B0922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FAX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QR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コードのいずれかの方法で下記の内容をお知らせください。</w:t>
                            </w:r>
                          </w:p>
                          <w:p w14:paraId="05BE7BE7" w14:textId="0C738FB9" w:rsidR="009B0922" w:rsidRPr="0005363A" w:rsidRDefault="009B0922" w:rsidP="00EF12DD">
                            <w:pPr>
                              <w:spacing w:line="3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EF12DD"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4"/>
                                <w:szCs w:val="24"/>
                              </w:rPr>
                              <w:t>2/17</w:t>
                            </w:r>
                            <w:r w:rsidR="00EF12DD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著作権セミナー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4"/>
                                <w:szCs w:val="24"/>
                              </w:rPr>
                              <w:t>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Rectangle 114" o:spid="_x0000_s1027" style="position:absolute;left:0;text-align:left;margin-left:-30.45pt;margin-top:-15.65pt;width:251.4pt;height:7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" filled="f" stroked="f">
                <v:textbox inset="5.85pt,.7pt,5.85pt,.7pt">
                  <w:txbxContent>
                    <w:p w14:paraId="17B1E5FD" w14:textId="77777777" w:rsidR="007E4B87" w:rsidRDefault="009B0922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メール、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FAX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、または右記の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QR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コードのいずれかの方法で下記の内容をお知らせください。</w:t>
                      </w:r>
                    </w:p>
                    <w:p w14:paraId="05BE7BE7" w14:textId="0C738FB9" w:rsidR="009B0922" w:rsidRPr="0005363A" w:rsidRDefault="009B0922" w:rsidP="00EF12DD">
                      <w:pPr>
                        <w:spacing w:line="3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メールの件名は「</w:t>
                      </w:r>
                      <w:r w:rsidR="00EF12DD">
                        <w:rPr>
                          <w:rFonts w:ascii="游ゴシック" w:eastAsia="游ゴシック" w:hAnsi="游ゴシック" w:cs="ＭＳ 明朝"/>
                          <w:spacing w:val="-6"/>
                          <w:sz w:val="24"/>
                          <w:szCs w:val="24"/>
                        </w:rPr>
                        <w:t>2/17</w:t>
                      </w:r>
                      <w:r w:rsidR="00EF12DD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著作権セミナー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4"/>
                          <w:szCs w:val="24"/>
                        </w:rPr>
                        <w:t>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C1D21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FD18903" wp14:editId="5F97CC4F">
                <wp:simplePos x="0" y="0"/>
                <wp:positionH relativeFrom="column">
                  <wp:posOffset>3976370</wp:posOffset>
                </wp:positionH>
                <wp:positionV relativeFrom="paragraph">
                  <wp:posOffset>-986790</wp:posOffset>
                </wp:positionV>
                <wp:extent cx="1783715" cy="3314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1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7794B" w14:textId="77777777" w:rsidR="005C1D21" w:rsidRPr="005C1D21" w:rsidRDefault="005C1D21" w:rsidP="005C1D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今後の開催予定</w:t>
                            </w:r>
                          </w:p>
                          <w:p w14:paraId="63D2110D" w14:textId="2DCA62CF" w:rsidR="005C1D21" w:rsidRPr="005C1D21" w:rsidRDefault="005C1D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8903" id="テキスト ボックス 16" o:spid="_x0000_s1028" type="#_x0000_t202" style="position:absolute;left:0;text-align:left;margin-left:313.1pt;margin-top:-77.7pt;width:140.45pt;height:26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" filled="f" stroked="f" strokeweight=".5pt">
                <v:textbox>
                  <w:txbxContent>
                    <w:p w14:paraId="2547794B" w14:textId="77777777" w:rsidR="005C1D21" w:rsidRPr="005C1D21" w:rsidRDefault="005C1D21" w:rsidP="005C1D2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C1D21">
                        <w:rPr>
                          <w:rFonts w:ascii="BIZ UDPゴシック" w:eastAsia="BIZ UDPゴシック" w:hAnsi="BIZ UDPゴシック" w:hint="eastAsia"/>
                        </w:rPr>
                        <w:t>今後の開催予定</w:t>
                      </w:r>
                    </w:p>
                    <w:p w14:paraId="63D2110D" w14:textId="2DCA62CF" w:rsidR="005C1D21" w:rsidRPr="005C1D21" w:rsidRDefault="005C1D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D21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011C19" wp14:editId="508FEFB3">
                <wp:simplePos x="0" y="0"/>
                <wp:positionH relativeFrom="column">
                  <wp:posOffset>4081268</wp:posOffset>
                </wp:positionH>
                <wp:positionV relativeFrom="paragraph">
                  <wp:posOffset>-700200</wp:posOffset>
                </wp:positionV>
                <wp:extent cx="1676502" cy="1445342"/>
                <wp:effectExtent l="0" t="0" r="19050" b="215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502" cy="1445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8E9B9" w14:textId="38F0882C" w:rsidR="00EF12DD" w:rsidRPr="005C1D21" w:rsidRDefault="00EF12DD" w:rsidP="005C1D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法人格比較セミナー</w:t>
                            </w:r>
                          </w:p>
                          <w:p w14:paraId="7B7B45CE" w14:textId="745ED963" w:rsidR="00EF12DD" w:rsidRDefault="005C1D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・3/</w:t>
                            </w:r>
                            <w:r w:rsidR="00247ADB">
                              <w:rPr>
                                <w:rFonts w:ascii="BIZ UDPゴシック" w:eastAsia="BIZ UDPゴシック" w:hAnsi="BIZ UDPゴシック" w:hint="eastAsia"/>
                              </w:rPr>
                              <w:t>15</w:t>
                            </w: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247ADB">
                              <w:rPr>
                                <w:rFonts w:ascii="BIZ UDPゴシック" w:eastAsia="BIZ UDPゴシック" w:hAnsi="BIZ UDPゴシック" w:hint="eastAsia"/>
                              </w:rPr>
                              <w:t>水</w:t>
                            </w: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14:paraId="393AF613" w14:textId="4DCCF559" w:rsidR="005C1D21" w:rsidRPr="005C1D21" w:rsidRDefault="005C1D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行政書士からのお話</w:t>
                            </w:r>
                          </w:p>
                          <w:p w14:paraId="6208587E" w14:textId="77777777" w:rsidR="005C1D21" w:rsidRPr="005C1D21" w:rsidRDefault="00EF12D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5C1D21"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3/23（木）</w:t>
                            </w:r>
                          </w:p>
                          <w:p w14:paraId="1D7A5C0E" w14:textId="5EA15027" w:rsidR="00EF12DD" w:rsidRDefault="005C1D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</w:rPr>
                              <w:t>税理士からのお話</w:t>
                            </w:r>
                          </w:p>
                          <w:p w14:paraId="6D8CD75C" w14:textId="24A7E4F2" w:rsidR="005C1D21" w:rsidRPr="005C1D21" w:rsidRDefault="005C1D21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C1D2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※両日とも13：30～16：00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1C19" id="テキスト ボックス 15" o:spid="_x0000_s1029" type="#_x0000_t202" style="position:absolute;left:0;text-align:left;margin-left:321.35pt;margin-top:-55.15pt;width:132pt;height:113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dnOw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" fillcolor="white [3201]" strokeweight=".5pt">
                <v:textbox>
                  <w:txbxContent>
                    <w:p w14:paraId="6C08E9B9" w14:textId="38F0882C" w:rsidR="00EF12DD" w:rsidRPr="005C1D21" w:rsidRDefault="00EF12DD" w:rsidP="005C1D2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5C1D2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法人格比較セミナー</w:t>
                      </w:r>
                    </w:p>
                    <w:p w14:paraId="7B7B45CE" w14:textId="745ED963" w:rsidR="00EF12DD" w:rsidRDefault="005C1D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C1D21">
                        <w:rPr>
                          <w:rFonts w:ascii="BIZ UDPゴシック" w:eastAsia="BIZ UDPゴシック" w:hAnsi="BIZ UDPゴシック" w:hint="eastAsia"/>
                        </w:rPr>
                        <w:t>・3/</w:t>
                      </w:r>
                      <w:r w:rsidR="00247ADB">
                        <w:rPr>
                          <w:rFonts w:ascii="BIZ UDPゴシック" w:eastAsia="BIZ UDPゴシック" w:hAnsi="BIZ UDPゴシック" w:hint="eastAsia"/>
                        </w:rPr>
                        <w:t>15</w:t>
                      </w:r>
                      <w:r w:rsidRPr="005C1D21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247ADB">
                        <w:rPr>
                          <w:rFonts w:ascii="BIZ UDPゴシック" w:eastAsia="BIZ UDPゴシック" w:hAnsi="BIZ UDPゴシック" w:hint="eastAsia"/>
                        </w:rPr>
                        <w:t>水</w:t>
                      </w:r>
                      <w:r w:rsidRPr="005C1D21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14:paraId="393AF613" w14:textId="4DCCF559" w:rsidR="005C1D21" w:rsidRPr="005C1D21" w:rsidRDefault="005C1D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C1D21">
                        <w:rPr>
                          <w:rFonts w:ascii="BIZ UDPゴシック" w:eastAsia="BIZ UDPゴシック" w:hAnsi="BIZ UDPゴシック" w:hint="eastAsia"/>
                        </w:rPr>
                        <w:t>行政書士からのお話</w:t>
                      </w:r>
                    </w:p>
                    <w:p w14:paraId="6208587E" w14:textId="77777777" w:rsidR="005C1D21" w:rsidRPr="005C1D21" w:rsidRDefault="00EF12D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C1D21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5C1D21" w:rsidRPr="005C1D21">
                        <w:rPr>
                          <w:rFonts w:ascii="BIZ UDPゴシック" w:eastAsia="BIZ UDPゴシック" w:hAnsi="BIZ UDPゴシック" w:hint="eastAsia"/>
                        </w:rPr>
                        <w:t>3/23（木）</w:t>
                      </w:r>
                    </w:p>
                    <w:p w14:paraId="1D7A5C0E" w14:textId="5EA15027" w:rsidR="00EF12DD" w:rsidRDefault="005C1D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C1D21">
                        <w:rPr>
                          <w:rFonts w:ascii="BIZ UDPゴシック" w:eastAsia="BIZ UDPゴシック" w:hAnsi="BIZ UDPゴシック" w:hint="eastAsia"/>
                        </w:rPr>
                        <w:t>税理士からのお話</w:t>
                      </w:r>
                    </w:p>
                    <w:p w14:paraId="6D8CD75C" w14:textId="24A7E4F2" w:rsidR="005C1D21" w:rsidRPr="005C1D21" w:rsidRDefault="005C1D21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C1D2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※両日とも13：30～16：00</w:t>
                      </w:r>
                    </w:p>
                  </w:txbxContent>
                </v:textbox>
              </v:shape>
            </w:pict>
          </mc:Fallback>
        </mc:AlternateContent>
      </w:r>
      <w:r w:rsidR="00EF12DD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209F4765">
                <wp:simplePos x="0" y="0"/>
                <wp:positionH relativeFrom="column">
                  <wp:posOffset>-412525</wp:posOffset>
                </wp:positionH>
                <wp:positionV relativeFrom="paragraph">
                  <wp:posOffset>-890004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4C5B0B14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EF12DD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EF12DD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15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="00EF12DD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水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2919" id="テキスト ボックス 8" o:spid="_x0000_s1030" type="#_x0000_t202" style="position:absolute;left:0;text-align:left;margin-left:-32.5pt;margin-top:-70.1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Ar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3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" filled="f" stroked="f" strokeweight=".5pt">
                <v:textbox>
                  <w:txbxContent>
                    <w:p w14:paraId="6223585F" w14:textId="4C5B0B14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EF12DD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2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EF12DD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15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(</w:t>
                      </w:r>
                      <w:r w:rsidR="00EF12DD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水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  <w:r w:rsidR="00EF12DD">
        <w:rPr>
          <w:noProof/>
        </w:rPr>
        <w:tab/>
      </w:r>
    </w:p>
    <w:p w14:paraId="223B15B9" w14:textId="44676A8C" w:rsidR="009B0922" w:rsidRDefault="009B0922" w:rsidP="00C03B29"/>
    <w:p w14:paraId="4FBD1720" w14:textId="40C3C4C0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7147714" wp14:editId="4E0F062E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6A62BE60" w:rsidR="009B0922" w:rsidRPr="0005363A" w:rsidRDefault="00EF12DD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著作権セミナー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参加申込書</w:t>
                            </w:r>
                          </w:p>
                          <w:p w14:paraId="0D817BEC" w14:textId="077D3D56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EF12DD" w:rsidRPr="00EF12DD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著作権をわかりやすく解説セミナー</w:t>
                            </w:r>
                            <w:r w:rsidR="00EF12DD" w:rsidRPr="00EF12DD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～引用ルールを知らずに安易なコピペでトラブルに～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31" style="position:absolute;left:0;text-align:left;margin-left:-30.45pt;margin-top:18.35pt;width:484.2pt;height:5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" fillcolor="#d6e3bc [1302]" stroked="f">
                <v:textbox inset="5.85pt,.7pt,5.85pt,.7pt">
                  <w:txbxContent>
                    <w:p w14:paraId="312903BF" w14:textId="6A62BE60" w:rsidR="009B0922" w:rsidRPr="0005363A" w:rsidRDefault="00EF12DD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著作権セミナー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参加申込書</w:t>
                      </w:r>
                    </w:p>
                    <w:p w14:paraId="0D817BEC" w14:textId="077D3D56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EF12DD" w:rsidRPr="00EF12DD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著作権をわかりやすく解説セミナー</w:t>
                      </w:r>
                      <w:r w:rsidR="00EF12DD" w:rsidRPr="00EF12DD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0"/>
                          <w:szCs w:val="20"/>
                        </w:rPr>
                        <w:t>～引用ルールを知らずに安易なコピペでトラブルに～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290B90" wp14:editId="4728AA6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2" style="position:absolute;left:0;text-align:left;margin-left:-44.2pt;margin-top:9.65pt;width:522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HSwnKX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DAA0B24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ふ　り　が　な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7F7A5404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ふ　り　が　な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46AB768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</w:t>
            </w:r>
            <w:r w:rsidR="005C1D21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くだ</w:t>
            </w: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6D6559">
        <w:trPr>
          <w:trHeight w:val="3109"/>
        </w:trPr>
        <w:tc>
          <w:tcPr>
            <w:tcW w:w="2127" w:type="dxa"/>
            <w:vAlign w:val="center"/>
          </w:tcPr>
          <w:p w14:paraId="007ADAC8" w14:textId="77777777" w:rsidR="00EF12DD" w:rsidRDefault="00EF12DD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著作権についての</w:t>
            </w:r>
          </w:p>
          <w:p w14:paraId="67C03782" w14:textId="08AD6EA8" w:rsidR="006D6559" w:rsidRPr="00435DFE" w:rsidRDefault="00EF12DD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質問</w:t>
            </w:r>
          </w:p>
        </w:tc>
        <w:tc>
          <w:tcPr>
            <w:tcW w:w="7413" w:type="dxa"/>
            <w:gridSpan w:val="2"/>
          </w:tcPr>
          <w:p w14:paraId="541E5802" w14:textId="487938A1" w:rsidR="006D6559" w:rsidRPr="00435DFE" w:rsidRDefault="00EF12DD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セミナ</w:t>
            </w:r>
            <w:r w:rsidR="005C1D21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ー</w:t>
            </w:r>
            <w:r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内で講師よりご回答いただきますので、具体的にお書きください。</w:t>
            </w: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AD703A" wp14:editId="5C01ABCC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6B617E1D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815746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勉強会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3" type="#_x0000_t202" style="position:absolute;left:0;text-align:left;margin-left:-26.85pt;margin-top:501.95pt;width:443.4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9G5QEAAKYDAAAOAAAAZHJzL2Uyb0RvYy54bWysU9Fu0zAUfUfiHyy/0zSFrl3UdBqbhpDG&#10;QBr7AMexE4vE11y7TcrXc+10XYG3iRfL9nXOPefck83V2Hdsr9AbsCXPZ3POlJVQG9uU/On73bs1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" filled="f" stroked="f">
                <v:textbox inset="5.85pt,.7pt,5.85pt,.7pt">
                  <w:txbxContent>
                    <w:p w14:paraId="1E0A25B1" w14:textId="6B617E1D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815746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勉強会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47ADB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3068FD"/>
    <w:rsid w:val="00320419"/>
    <w:rsid w:val="00335A28"/>
    <w:rsid w:val="00335A36"/>
    <w:rsid w:val="003542E8"/>
    <w:rsid w:val="00374B5A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43D8"/>
    <w:rsid w:val="00581514"/>
    <w:rsid w:val="00596A44"/>
    <w:rsid w:val="005972AF"/>
    <w:rsid w:val="005B05C3"/>
    <w:rsid w:val="005B1508"/>
    <w:rsid w:val="005B5038"/>
    <w:rsid w:val="005C0070"/>
    <w:rsid w:val="005C1D21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469E"/>
    <w:rsid w:val="00751B76"/>
    <w:rsid w:val="00751BA7"/>
    <w:rsid w:val="00756C44"/>
    <w:rsid w:val="007659DF"/>
    <w:rsid w:val="00776D53"/>
    <w:rsid w:val="0078153F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799A"/>
    <w:rsid w:val="00860C38"/>
    <w:rsid w:val="00871FCB"/>
    <w:rsid w:val="00872AA1"/>
    <w:rsid w:val="00872D15"/>
    <w:rsid w:val="008740A8"/>
    <w:rsid w:val="00891197"/>
    <w:rsid w:val="008F1263"/>
    <w:rsid w:val="008F47F7"/>
    <w:rsid w:val="009053A5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37E2E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42FA5"/>
    <w:rsid w:val="00B61B81"/>
    <w:rsid w:val="00B709D4"/>
    <w:rsid w:val="00B73F87"/>
    <w:rsid w:val="00B778B2"/>
    <w:rsid w:val="00B96AE0"/>
    <w:rsid w:val="00BA4706"/>
    <w:rsid w:val="00BA579B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EF12DD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県民ネット 預金</cp:lastModifiedBy>
  <cp:revision>5</cp:revision>
  <cp:lastPrinted>2022-12-16T07:15:00Z</cp:lastPrinted>
  <dcterms:created xsi:type="dcterms:W3CDTF">2023-01-25T05:21:00Z</dcterms:created>
  <dcterms:modified xsi:type="dcterms:W3CDTF">2023-02-01T03:53:00Z</dcterms:modified>
</cp:coreProperties>
</file>