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B6B5" w14:textId="4908E746" w:rsidR="009B0922" w:rsidRDefault="00BA0FC5" w:rsidP="00C03B2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050FA268" wp14:editId="5BAFAAEB">
            <wp:simplePos x="0" y="0"/>
            <wp:positionH relativeFrom="column">
              <wp:posOffset>2874876</wp:posOffset>
            </wp:positionH>
            <wp:positionV relativeFrom="paragraph">
              <wp:posOffset>-228081</wp:posOffset>
            </wp:positionV>
            <wp:extent cx="859848" cy="859848"/>
            <wp:effectExtent l="0" t="0" r="0" b="0"/>
            <wp:wrapNone/>
            <wp:docPr id="3771461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48" cy="8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8A738E" wp14:editId="68F84B92">
                <wp:simplePos x="0" y="0"/>
                <wp:positionH relativeFrom="column">
                  <wp:posOffset>2829272</wp:posOffset>
                </wp:positionH>
                <wp:positionV relativeFrom="paragraph">
                  <wp:posOffset>-440632</wp:posOffset>
                </wp:positionV>
                <wp:extent cx="964276" cy="214745"/>
                <wp:effectExtent l="0" t="0" r="0" b="0"/>
                <wp:wrapNone/>
                <wp:docPr id="80395439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276" cy="21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246E" w14:textId="6822187C" w:rsidR="00787E87" w:rsidRPr="00787E87" w:rsidRDefault="00787E87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87E87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38E" id="Rectangle 114" o:spid="_x0000_s1026" style="position:absolute;left:0;text-align:left;margin-left:222.8pt;margin-top:-34.7pt;width:75.95pt;height:16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" filled="f" stroked="f">
                <v:textbox inset="5.85pt,.7pt,5.85pt,.7pt">
                  <w:txbxContent>
                    <w:p w14:paraId="7BAD246E" w14:textId="6822187C" w:rsidR="00787E87" w:rsidRPr="00787E87" w:rsidRDefault="00787E87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0"/>
                          <w:szCs w:val="20"/>
                        </w:rPr>
                      </w:pPr>
                      <w:r w:rsidRPr="00787E87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6442BE" wp14:editId="1E9D1C4B">
                <wp:simplePos x="0" y="0"/>
                <wp:positionH relativeFrom="column">
                  <wp:posOffset>3958012</wp:posOffset>
                </wp:positionH>
                <wp:positionV relativeFrom="paragraph">
                  <wp:posOffset>-241877</wp:posOffset>
                </wp:positionV>
                <wp:extent cx="1803861" cy="810491"/>
                <wp:effectExtent l="0" t="0" r="25400" b="27940"/>
                <wp:wrapNone/>
                <wp:docPr id="129494131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861" cy="8104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C82F6" w14:textId="77777777" w:rsidR="00BB3786" w:rsidRDefault="00BB3786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  <w:p w14:paraId="5C4FB898" w14:textId="6A21E635" w:rsidR="00743815" w:rsidRPr="00787E87" w:rsidRDefault="006A7BD9" w:rsidP="00BA0FC5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</w:t>
                            </w:r>
                            <w:r w:rsidR="00743815" w:rsidRPr="00787E8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会計編　</w:t>
                            </w:r>
                            <w:r w:rsidR="00743815" w:rsidRPr="00787E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決算書類の見方</w:t>
                            </w:r>
                          </w:p>
                          <w:p w14:paraId="7F03CF2A" w14:textId="6E243CD4" w:rsidR="00743815" w:rsidRDefault="00743815" w:rsidP="00787E87">
                            <w:pPr>
                              <w:spacing w:line="260" w:lineRule="exact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2"/>
                              </w:rPr>
                            </w:pPr>
                          </w:p>
                          <w:p w14:paraId="7968F97A" w14:textId="052D6D5F" w:rsidR="006A7BD9" w:rsidRPr="00787E87" w:rsidRDefault="00BA0FC5" w:rsidP="00BA0FC5">
                            <w:pPr>
                              <w:spacing w:line="260" w:lineRule="exact"/>
                              <w:ind w:firstLineChars="300" w:firstLine="624"/>
                              <w:rPr>
                                <w:rFonts w:ascii="游ゴシック" w:eastAsia="游ゴシック" w:hAnsi="游ゴシック" w:cs="ＭＳ 明朝"/>
                                <w:spacing w:val="-6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2"/>
                              </w:rPr>
                              <w:t>次回</w:t>
                            </w:r>
                            <w:r w:rsidR="006A7BD9">
                              <w:rPr>
                                <w:rFonts w:ascii="游ゴシック" w:eastAsia="游ゴシック" w:hAnsi="游ゴシック" w:cs="ＭＳ 明朝" w:hint="eastAsia"/>
                                <w:spacing w:val="-6"/>
                                <w:sz w:val="22"/>
                              </w:rPr>
                              <w:t>開催予定♪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42BE" id="_x0000_s1027" style="position:absolute;left:0;text-align:left;margin-left:311.65pt;margin-top:-19.05pt;width:142.05pt;height:6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" filled="f">
                <v:textbox inset="5.85pt,.7pt,5.85pt,.7pt">
                  <w:txbxContent>
                    <w:p w14:paraId="77BC82F6" w14:textId="77777777" w:rsidR="00BB3786" w:rsidRDefault="00BB3786" w:rsidP="00787E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  <w:p w14:paraId="5C4FB898" w14:textId="6A21E635" w:rsidR="00743815" w:rsidRPr="00787E87" w:rsidRDefault="006A7BD9" w:rsidP="00BA0FC5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</w:t>
                      </w:r>
                      <w:r w:rsidR="00743815" w:rsidRPr="00787E87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会計編　</w:t>
                      </w:r>
                      <w:r w:rsidR="00743815" w:rsidRPr="00787E8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決算書類の見方</w:t>
                      </w:r>
                    </w:p>
                    <w:p w14:paraId="7F03CF2A" w14:textId="6E243CD4" w:rsidR="00743815" w:rsidRDefault="00743815" w:rsidP="00787E87">
                      <w:pPr>
                        <w:spacing w:line="260" w:lineRule="exact"/>
                        <w:rPr>
                          <w:rFonts w:ascii="游ゴシック" w:eastAsia="游ゴシック" w:hAnsi="游ゴシック" w:cs="ＭＳ 明朝"/>
                          <w:spacing w:val="-6"/>
                          <w:sz w:val="22"/>
                        </w:rPr>
                      </w:pPr>
                    </w:p>
                    <w:p w14:paraId="7968F97A" w14:textId="052D6D5F" w:rsidR="006A7BD9" w:rsidRPr="00787E87" w:rsidRDefault="00BA0FC5" w:rsidP="00BA0FC5">
                      <w:pPr>
                        <w:spacing w:line="260" w:lineRule="exact"/>
                        <w:ind w:firstLineChars="300" w:firstLine="624"/>
                        <w:rPr>
                          <w:rFonts w:ascii="游ゴシック" w:eastAsia="游ゴシック" w:hAnsi="游ゴシック" w:cs="ＭＳ 明朝"/>
                          <w:spacing w:val="-6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2"/>
                        </w:rPr>
                        <w:t>次回</w:t>
                      </w:r>
                      <w:r w:rsidR="006A7BD9">
                        <w:rPr>
                          <w:rFonts w:ascii="游ゴシック" w:eastAsia="游ゴシック" w:hAnsi="游ゴシック" w:cs="ＭＳ 明朝" w:hint="eastAsia"/>
                          <w:spacing w:val="-6"/>
                          <w:sz w:val="22"/>
                        </w:rPr>
                        <w:t>開催予定♪</w:t>
                      </w:r>
                    </w:p>
                  </w:txbxContent>
                </v:textbox>
              </v:rect>
            </w:pict>
          </mc:Fallback>
        </mc:AlternateContent>
      </w:r>
      <w:r w:rsidR="006A7BD9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F22919" wp14:editId="7E9AC794">
                <wp:simplePos x="0" y="0"/>
                <wp:positionH relativeFrom="column">
                  <wp:posOffset>-421640</wp:posOffset>
                </wp:positionH>
                <wp:positionV relativeFrom="paragraph">
                  <wp:posOffset>-1015365</wp:posOffset>
                </wp:positionV>
                <wp:extent cx="3977640" cy="5791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3585F" w14:textId="1B868304" w:rsidR="002022AC" w:rsidRPr="002022AC" w:rsidRDefault="002022A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申込〆切：</w:t>
                            </w:r>
                            <w:r w:rsidR="00BA0FC5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/</w:t>
                            </w:r>
                            <w:r w:rsidR="00BA0FC5"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4"/>
                              </w:rPr>
                              <w:t>22</w:t>
                            </w:r>
                            <w:r w:rsidR="00743815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6A7BD9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火</w:t>
                            </w:r>
                            <w:r w:rsidRPr="002022AC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)まで</w:t>
                            </w:r>
                          </w:p>
                          <w:p w14:paraId="428DBFC3" w14:textId="77777777" w:rsidR="002022AC" w:rsidRDefault="002022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22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-33.2pt;margin-top:-79.95pt;width:313.2pt;height:45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" filled="f" stroked="f" strokeweight=".5pt">
                <v:textbox>
                  <w:txbxContent>
                    <w:p w14:paraId="6223585F" w14:textId="1B868304" w:rsidR="002022AC" w:rsidRPr="002022AC" w:rsidRDefault="002022AC">
                      <w:pPr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</w:pP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申込〆切：</w:t>
                      </w:r>
                      <w:r w:rsidR="00BA0FC5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8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/</w:t>
                      </w:r>
                      <w:r w:rsidR="00BA0FC5">
                        <w:rPr>
                          <w:rFonts w:ascii="游ゴシック" w:eastAsia="游ゴシック" w:hAnsi="游ゴシック"/>
                          <w:b/>
                          <w:sz w:val="44"/>
                          <w:szCs w:val="44"/>
                        </w:rPr>
                        <w:t>22</w:t>
                      </w:r>
                      <w:r w:rsidR="00743815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6A7BD9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火</w:t>
                      </w:r>
                      <w:r w:rsidRPr="002022AC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)まで</w:t>
                      </w:r>
                    </w:p>
                    <w:p w14:paraId="428DBFC3" w14:textId="77777777" w:rsidR="002022AC" w:rsidRDefault="002022AC"/>
                  </w:txbxContent>
                </v:textbox>
              </v:shape>
            </w:pict>
          </mc:Fallback>
        </mc:AlternateContent>
      </w:r>
      <w:r w:rsidR="006A7BD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74A84" wp14:editId="3355C2E1">
                <wp:simplePos x="0" y="0"/>
                <wp:positionH relativeFrom="column">
                  <wp:posOffset>-348615</wp:posOffset>
                </wp:positionH>
                <wp:positionV relativeFrom="paragraph">
                  <wp:posOffset>-300355</wp:posOffset>
                </wp:positionV>
                <wp:extent cx="2796540" cy="1052830"/>
                <wp:effectExtent l="0" t="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E5FD" w14:textId="00E40841" w:rsidR="007E4B87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メール、</w:t>
                            </w:r>
                            <w:r w:rsidRPr="006A7BD9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、または右記の</w:t>
                            </w:r>
                            <w:r w:rsidR="002F522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申込フォームの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いずれかの方法で下記の内容をお知らせください。</w:t>
                            </w:r>
                          </w:p>
                          <w:p w14:paraId="05BE7BE7" w14:textId="03A3F837" w:rsidR="009B0922" w:rsidRPr="006A7BD9" w:rsidRDefault="009B0922" w:rsidP="007E4B87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</w:pP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メールの件名は「</w:t>
                            </w:r>
                            <w:r w:rsidR="00BA0FC5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8</w:t>
                            </w:r>
                            <w:r w:rsidR="006A7BD9"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/</w:t>
                            </w:r>
                            <w:r w:rsidR="00BA0FC5">
                              <w:rPr>
                                <w:rFonts w:ascii="游ゴシック" w:eastAsia="游ゴシック" w:hAnsi="游ゴシック" w:cs="ＭＳ 明朝"/>
                                <w:sz w:val="24"/>
                                <w:szCs w:val="24"/>
                              </w:rPr>
                              <w:t>24</w:t>
                            </w:r>
                            <w:r w:rsidR="00B35426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A7BD9">
                              <w:rPr>
                                <w:rFonts w:ascii="游ゴシック" w:eastAsia="游ゴシック" w:hAnsi="游ゴシック" w:cs="ＭＳ 明朝" w:hint="eastAsia"/>
                                <w:sz w:val="24"/>
                                <w:szCs w:val="24"/>
                              </w:rPr>
                              <w:t>学びの教室参加申込」としてください。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74A84" id="_x0000_s1029" style="position:absolute;left:0;text-align:left;margin-left:-27.45pt;margin-top:-23.65pt;width:220.2pt;height:8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" filled="f" stroked="f">
                <v:textbox inset="5.85pt,.7pt,5.85pt,.7pt">
                  <w:txbxContent>
                    <w:p w14:paraId="17B1E5FD" w14:textId="00E40841" w:rsidR="007E4B87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メール、</w:t>
                      </w:r>
                      <w:r w:rsidRPr="006A7BD9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FAX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、または右記の</w:t>
                      </w:r>
                      <w:r w:rsidR="002F522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申込フォームの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いずれかの方法で下記の内容をお知らせください。</w:t>
                      </w:r>
                    </w:p>
                    <w:p w14:paraId="05BE7BE7" w14:textId="03A3F837" w:rsidR="009B0922" w:rsidRPr="006A7BD9" w:rsidRDefault="009B0922" w:rsidP="007E4B87">
                      <w:pPr>
                        <w:spacing w:line="320" w:lineRule="exact"/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</w:pP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メールの件名は「</w:t>
                      </w:r>
                      <w:r w:rsidR="00BA0FC5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8</w:t>
                      </w:r>
                      <w:r w:rsidR="006A7BD9"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/</w:t>
                      </w:r>
                      <w:r w:rsidR="00BA0FC5">
                        <w:rPr>
                          <w:rFonts w:ascii="游ゴシック" w:eastAsia="游ゴシック" w:hAnsi="游ゴシック" w:cs="ＭＳ 明朝"/>
                          <w:sz w:val="24"/>
                          <w:szCs w:val="24"/>
                        </w:rPr>
                        <w:t>24</w:t>
                      </w:r>
                      <w:r w:rsidR="00B35426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6A7BD9">
                        <w:rPr>
                          <w:rFonts w:ascii="游ゴシック" w:eastAsia="游ゴシック" w:hAnsi="游ゴシック" w:cs="ＭＳ 明朝" w:hint="eastAsia"/>
                          <w:sz w:val="24"/>
                          <w:szCs w:val="24"/>
                        </w:rPr>
                        <w:t>学びの教室参加申込」としてください。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23B15B9" w14:textId="35C06DC0" w:rsidR="009B0922" w:rsidRDefault="00BA0FC5" w:rsidP="00BA0FC5">
      <w:pPr>
        <w:tabs>
          <w:tab w:val="left" w:pos="5051"/>
        </w:tabs>
      </w:pPr>
      <w:r>
        <w:tab/>
      </w:r>
    </w:p>
    <w:p w14:paraId="4FBD1720" w14:textId="18A8A986" w:rsidR="009B0922" w:rsidRDefault="009B0922" w:rsidP="00C03B29"/>
    <w:p w14:paraId="242CF3F4" w14:textId="49A4D5A4" w:rsidR="009B0922" w:rsidRPr="002E50C7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7714" wp14:editId="66EE7D31">
                <wp:simplePos x="0" y="0"/>
                <wp:positionH relativeFrom="column">
                  <wp:posOffset>-386715</wp:posOffset>
                </wp:positionH>
                <wp:positionV relativeFrom="paragraph">
                  <wp:posOffset>233045</wp:posOffset>
                </wp:positionV>
                <wp:extent cx="6149340" cy="741680"/>
                <wp:effectExtent l="0" t="0" r="3810" b="1270"/>
                <wp:wrapNone/>
                <wp:docPr id="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9340" cy="7416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903BF" w14:textId="39C10898" w:rsidR="009B0922" w:rsidRPr="0005363A" w:rsidRDefault="002022AC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787E87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年度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NPO</w:t>
                            </w:r>
                            <w:r w:rsidR="009B0922"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事務局　学びの教室　参加申込書</w:t>
                            </w:r>
                          </w:p>
                          <w:p w14:paraId="0D817BEC" w14:textId="013882D5" w:rsidR="009B0922" w:rsidRPr="0005363A" w:rsidRDefault="009B0922" w:rsidP="00F408F1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「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第</w:t>
                            </w:r>
                            <w:r w:rsidR="00BA0FC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４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回　</w:t>
                            </w:r>
                            <w:r w:rsidR="00BA0FC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労務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編</w:t>
                            </w:r>
                            <w:r w:rsidR="00562E63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A0FC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NPOの人材</w:t>
                            </w:r>
                            <w:r w:rsidR="0074381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A0FC5">
                              <w:rPr>
                                <w:rStyle w:val="jsgrdq"/>
                                <w:rFonts w:ascii="游ゴシック" w:eastAsia="游ゴシック" w:hAnsi="游ゴシック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～ボランティアから雇用まで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3B7BD5CA" w14:textId="77777777" w:rsidR="009B0922" w:rsidRPr="0005363A" w:rsidRDefault="009B0922" w:rsidP="00A33A3B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ＭＳ 明朝"/>
                                <w:b/>
                                <w:color w:val="808080"/>
                                <w:sz w:val="36"/>
                                <w:szCs w:val="36"/>
                              </w:rPr>
                            </w:pPr>
                          </w:p>
                          <w:p w14:paraId="18C5840C" w14:textId="77777777" w:rsidR="009B0922" w:rsidRPr="00A33A3B" w:rsidRDefault="009B0922" w:rsidP="00A33A3B">
                            <w:pPr>
                              <w:spacing w:line="30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47714" id="Rectangle 116" o:spid="_x0000_s1030" style="position:absolute;left:0;text-align:left;margin-left:-30.45pt;margin-top:18.35pt;width:484.2pt;height:58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" fillcolor="#daeef3 [664]" stroked="f">
                <v:textbox inset="5.85pt,.7pt,5.85pt,.7pt">
                  <w:txbxContent>
                    <w:p w14:paraId="312903BF" w14:textId="39C10898" w:rsidR="009B0922" w:rsidRPr="0005363A" w:rsidRDefault="002022AC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202</w:t>
                      </w:r>
                      <w:r w:rsidR="00787E87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年度</w:t>
                      </w:r>
                      <w:r w:rsidR="009B0922" w:rsidRPr="0005363A"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  <w:t>NPO</w:t>
                      </w:r>
                      <w:r w:rsidR="009B0922"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事務局　学びの教室　参加申込書</w:t>
                      </w:r>
                    </w:p>
                    <w:p w14:paraId="0D817BEC" w14:textId="013882D5" w:rsidR="009B0922" w:rsidRPr="0005363A" w:rsidRDefault="009B0922" w:rsidP="00F408F1">
                      <w:pPr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6"/>
                          <w:szCs w:val="36"/>
                        </w:rPr>
                        <w:t>「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第</w:t>
                      </w:r>
                      <w:r w:rsidR="00BA0FC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４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回　</w:t>
                      </w:r>
                      <w:r w:rsidR="00BA0FC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労務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編</w:t>
                      </w:r>
                      <w:r w:rsidR="00562E63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</w:t>
                      </w:r>
                      <w:r w:rsidR="00BA0FC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>NPOの人材</w:t>
                      </w:r>
                      <w:r w:rsidR="0074381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32"/>
                          <w:szCs w:val="32"/>
                        </w:rPr>
                        <w:t xml:space="preserve">　</w:t>
                      </w:r>
                      <w:r w:rsidR="00BA0FC5">
                        <w:rPr>
                          <w:rStyle w:val="jsgrdq"/>
                          <w:rFonts w:ascii="游ゴシック" w:eastAsia="游ゴシック" w:hAnsi="游ゴシック" w:hint="eastAsia"/>
                          <w:color w:val="808080" w:themeColor="background1" w:themeShade="80"/>
                          <w:sz w:val="24"/>
                          <w:szCs w:val="24"/>
                        </w:rPr>
                        <w:t>～ボランティアから雇用まで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color w:val="808080" w:themeColor="background1" w:themeShade="80"/>
                          <w:sz w:val="32"/>
                          <w:szCs w:val="32"/>
                        </w:rPr>
                        <w:t>」</w:t>
                      </w:r>
                    </w:p>
                    <w:p w14:paraId="3B7BD5CA" w14:textId="77777777" w:rsidR="009B0922" w:rsidRPr="0005363A" w:rsidRDefault="009B0922" w:rsidP="00A33A3B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 w:cs="ＭＳ 明朝"/>
                          <w:b/>
                          <w:color w:val="808080"/>
                          <w:sz w:val="36"/>
                          <w:szCs w:val="36"/>
                        </w:rPr>
                      </w:pPr>
                    </w:p>
                    <w:p w14:paraId="18C5840C" w14:textId="77777777" w:rsidR="009B0922" w:rsidRPr="00A33A3B" w:rsidRDefault="009B0922" w:rsidP="00A33A3B">
                      <w:pPr>
                        <w:spacing w:line="30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79C7F" w14:textId="6308A193" w:rsidR="009B0922" w:rsidRDefault="009B0922" w:rsidP="00C03B29"/>
    <w:p w14:paraId="325BB191" w14:textId="32E7FEF3" w:rsidR="009B0922" w:rsidRDefault="009B0922" w:rsidP="00C03B29"/>
    <w:p w14:paraId="02B7E437" w14:textId="0D40B150" w:rsidR="009B0922" w:rsidRDefault="009B0922" w:rsidP="00C03B29"/>
    <w:p w14:paraId="63BAD1F8" w14:textId="1C459C76" w:rsidR="009B0922" w:rsidRDefault="006D6559" w:rsidP="00C03B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90B90" wp14:editId="3FBC641B">
                <wp:simplePos x="0" y="0"/>
                <wp:positionH relativeFrom="column">
                  <wp:posOffset>-561340</wp:posOffset>
                </wp:positionH>
                <wp:positionV relativeFrom="paragraph">
                  <wp:posOffset>122555</wp:posOffset>
                </wp:positionV>
                <wp:extent cx="6629400" cy="571500"/>
                <wp:effectExtent l="0" t="3175" r="3810" b="0"/>
                <wp:wrapNone/>
                <wp:docPr id="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670D" w14:textId="77777777" w:rsidR="009B0922" w:rsidRPr="0005363A" w:rsidRDefault="009B0922" w:rsidP="00BA4706">
                            <w:pPr>
                              <w:spacing w:line="320" w:lineRule="exact"/>
                              <w:ind w:firstLineChars="400" w:firstLine="1120"/>
                              <w:rPr>
                                <w:rFonts w:ascii="游ゴシック" w:eastAsia="游ゴシック" w:hAnsi="游ゴシック" w:cs="ＭＳ 明朝"/>
                                <w:sz w:val="22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8"/>
                                <w:szCs w:val="28"/>
                              </w:rPr>
                              <w:t>送付先　ＦＡＸ</w:t>
                            </w:r>
                            <w:r w:rsidRPr="0005363A">
                              <w:rPr>
                                <w:rFonts w:ascii="游ゴシック" w:eastAsia="游ゴシック" w:hAnsi="游ゴシック" w:cs="ＭＳ 明朝"/>
                                <w:sz w:val="28"/>
                                <w:szCs w:val="28"/>
                              </w:rPr>
                              <w:t xml:space="preserve">  083-934-4667</w:t>
                            </w:r>
                            <w:r w:rsidRPr="0005363A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</w:rPr>
                              <w:t>（やまぐち県民活動支援センター）</w:t>
                            </w:r>
                          </w:p>
                          <w:p w14:paraId="21643F0F" w14:textId="2647079C" w:rsidR="009B0922" w:rsidRPr="0005363A" w:rsidRDefault="009B0922" w:rsidP="00BA4706">
                            <w:pPr>
                              <w:spacing w:line="320" w:lineRule="exact"/>
                              <w:ind w:firstLineChars="800" w:firstLine="2240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 xml:space="preserve">  yamas@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k</w:t>
                            </w:r>
                            <w:r w:rsidR="00D47C2A" w:rsidRPr="0005363A"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enmin.pref.yamaguchi.lg.jp</w:t>
                            </w:r>
                          </w:p>
                          <w:p w14:paraId="1DD3D40E" w14:textId="77777777" w:rsidR="009B0922" w:rsidRPr="007C555D" w:rsidRDefault="009B0922" w:rsidP="00BA4706">
                            <w:pPr>
                              <w:spacing w:line="320" w:lineRule="exact"/>
                              <w:ind w:firstLineChars="400" w:firstLine="1120"/>
                              <w:jc w:val="center"/>
                              <w:rPr>
                                <w:rFonts w:ascii="07ロゴたいぷゴシック7" w:eastAsia="07ロゴたいぷゴシック7" w:hAnsi="07ロゴたいぷゴシック7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0B90" id="Rectangle 117" o:spid="_x0000_s1031" style="position:absolute;left:0;text-align:left;margin-left:-44.2pt;margin-top:9.65pt;width:52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" filled="f" stroked="f" strokecolor="#969696">
                <v:textbox inset="5.85pt,.7pt,5.85pt,.7pt">
                  <w:txbxContent>
                    <w:p w14:paraId="581E670D" w14:textId="77777777" w:rsidR="009B0922" w:rsidRPr="0005363A" w:rsidRDefault="009B0922" w:rsidP="00BA4706">
                      <w:pPr>
                        <w:spacing w:line="320" w:lineRule="exact"/>
                        <w:ind w:firstLineChars="400" w:firstLine="1120"/>
                        <w:rPr>
                          <w:rFonts w:ascii="游ゴシック" w:eastAsia="游ゴシック" w:hAnsi="游ゴシック" w:cs="ＭＳ 明朝"/>
                          <w:sz w:val="22"/>
                        </w:rPr>
                      </w:pP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8"/>
                          <w:szCs w:val="28"/>
                        </w:rPr>
                        <w:t>送付先　ＦＡＸ</w:t>
                      </w:r>
                      <w:r w:rsidRPr="0005363A">
                        <w:rPr>
                          <w:rFonts w:ascii="游ゴシック" w:eastAsia="游ゴシック" w:hAnsi="游ゴシック" w:cs="ＭＳ 明朝"/>
                          <w:sz w:val="28"/>
                          <w:szCs w:val="28"/>
                        </w:rPr>
                        <w:t xml:space="preserve">  083-934-4667</w:t>
                      </w:r>
                      <w:r w:rsidRPr="0005363A">
                        <w:rPr>
                          <w:rFonts w:ascii="游ゴシック" w:eastAsia="游ゴシック" w:hAnsi="游ゴシック" w:cs="ＭＳ 明朝" w:hint="eastAsia"/>
                          <w:sz w:val="22"/>
                        </w:rPr>
                        <w:t>（やまぐち県民活動支援センター）</w:t>
                      </w:r>
                    </w:p>
                    <w:p w14:paraId="21643F0F" w14:textId="2647079C" w:rsidR="009B0922" w:rsidRPr="0005363A" w:rsidRDefault="009B0922" w:rsidP="00BA4706">
                      <w:pPr>
                        <w:spacing w:line="320" w:lineRule="exact"/>
                        <w:ind w:firstLineChars="800" w:firstLine="2240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メール</w:t>
                      </w:r>
                      <w:r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 xml:space="preserve">  yamas@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k</w:t>
                      </w:r>
                      <w:r w:rsidR="00D47C2A" w:rsidRPr="0005363A"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enmin.pref.yamaguchi.lg.jp</w:t>
                      </w:r>
                    </w:p>
                    <w:p w14:paraId="1DD3D40E" w14:textId="77777777" w:rsidR="009B0922" w:rsidRPr="007C555D" w:rsidRDefault="009B0922" w:rsidP="00BA4706">
                      <w:pPr>
                        <w:spacing w:line="320" w:lineRule="exact"/>
                        <w:ind w:firstLineChars="400" w:firstLine="1120"/>
                        <w:jc w:val="center"/>
                        <w:rPr>
                          <w:rFonts w:ascii="07ロゴたいぷゴシック7" w:eastAsia="07ロゴたいぷゴシック7" w:hAnsi="07ロゴたいぷゴシック7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B7336F" w14:textId="5259BD71" w:rsidR="006D6559" w:rsidRPr="006D6559" w:rsidRDefault="006D6559" w:rsidP="006D6559"/>
    <w:tbl>
      <w:tblPr>
        <w:tblpPr w:leftFromText="142" w:rightFromText="142" w:vertAnchor="text" w:horzAnchor="margin" w:tblpXSpec="center" w:tblpY="393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4713"/>
        <w:gridCol w:w="2700"/>
      </w:tblGrid>
      <w:tr w:rsidR="006D6559" w:rsidRPr="00095D3E" w14:paraId="6613F370" w14:textId="77777777" w:rsidTr="006D6559">
        <w:trPr>
          <w:trHeight w:val="893"/>
        </w:trPr>
        <w:tc>
          <w:tcPr>
            <w:tcW w:w="2127" w:type="dxa"/>
            <w:vAlign w:val="center"/>
          </w:tcPr>
          <w:p w14:paraId="4822C887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団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26"/>
                <w:kern w:val="0"/>
                <w:szCs w:val="21"/>
                <w:fitText w:val="1050" w:id="-1504013823"/>
              </w:rPr>
              <w:t>体</w:t>
            </w:r>
            <w:r w:rsidRPr="0005363A">
              <w:rPr>
                <w:rFonts w:ascii="游ゴシック" w:eastAsia="游ゴシック" w:hAnsi="游ゴシック" w:cs="瀬戸フォント"/>
                <w:spacing w:val="26"/>
                <w:kern w:val="0"/>
                <w:szCs w:val="21"/>
                <w:fitText w:val="1050" w:id="-1504013823"/>
              </w:rPr>
              <w:t xml:space="preserve"> </w:t>
            </w:r>
            <w:r w:rsidRPr="0005363A">
              <w:rPr>
                <w:rFonts w:ascii="游ゴシック" w:eastAsia="游ゴシック" w:hAnsi="游ゴシック" w:cs="瀬戸フォント" w:hint="eastAsia"/>
                <w:spacing w:val="1"/>
                <w:kern w:val="0"/>
                <w:szCs w:val="21"/>
                <w:fitText w:val="1050" w:id="-1504013823"/>
              </w:rPr>
              <w:t>名</w:t>
            </w:r>
          </w:p>
        </w:tc>
        <w:tc>
          <w:tcPr>
            <w:tcW w:w="7413" w:type="dxa"/>
            <w:gridSpan w:val="2"/>
            <w:vAlign w:val="center"/>
          </w:tcPr>
          <w:p w14:paraId="7973AF2B" w14:textId="26EEB3B2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  <w:tr w:rsidR="007E4B87" w:rsidRPr="00095D3E" w14:paraId="55CD956B" w14:textId="77777777" w:rsidTr="00626BE1">
        <w:trPr>
          <w:trHeight w:val="326"/>
        </w:trPr>
        <w:tc>
          <w:tcPr>
            <w:tcW w:w="2127" w:type="dxa"/>
            <w:vMerge w:val="restart"/>
            <w:vAlign w:val="center"/>
          </w:tcPr>
          <w:p w14:paraId="266F0268" w14:textId="710720D9" w:rsidR="007E4B87" w:rsidRPr="00435DFE" w:rsidRDefault="007E4B87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参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加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者</w:t>
            </w:r>
            <w:r w:rsidRPr="00435DFE">
              <w:rPr>
                <w:rFonts w:ascii="游ゴシック" w:eastAsia="游ゴシック" w:hAnsi="游ゴシック" w:cs="瀬戸フォント"/>
                <w:szCs w:val="36"/>
              </w:rPr>
              <w:t xml:space="preserve"> 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名</w:t>
            </w: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475CE692" w14:textId="7B15FB42" w:rsidR="007E4B87" w:rsidRPr="00743815" w:rsidRDefault="00743815" w:rsidP="00743815">
            <w:pPr>
              <w:widowControl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auto"/>
            </w:tcBorders>
          </w:tcPr>
          <w:p w14:paraId="5206468E" w14:textId="77777777" w:rsidR="007E4B87" w:rsidRPr="00435DFE" w:rsidRDefault="007E4B87" w:rsidP="007E4B87">
            <w:pPr>
              <w:widowControl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503E8F35" w14:textId="77777777" w:rsidTr="006D6559">
        <w:trPr>
          <w:trHeight w:val="689"/>
        </w:trPr>
        <w:tc>
          <w:tcPr>
            <w:tcW w:w="2127" w:type="dxa"/>
            <w:vMerge/>
            <w:vAlign w:val="center"/>
          </w:tcPr>
          <w:p w14:paraId="4AEA0FEC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</w:tcBorders>
            <w:vAlign w:val="center"/>
          </w:tcPr>
          <w:p w14:paraId="1071B9B6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5EE40F3" w14:textId="2F73CBC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058F1002" w14:textId="77777777" w:rsidTr="006D6559">
        <w:trPr>
          <w:trHeight w:val="250"/>
        </w:trPr>
        <w:tc>
          <w:tcPr>
            <w:tcW w:w="2127" w:type="dxa"/>
            <w:vMerge/>
            <w:vAlign w:val="center"/>
          </w:tcPr>
          <w:p w14:paraId="0B08B182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bottom w:val="dotted" w:sz="4" w:space="0" w:color="auto"/>
            </w:tcBorders>
            <w:vAlign w:val="center"/>
          </w:tcPr>
          <w:p w14:paraId="678E861E" w14:textId="1C5084DE" w:rsidR="006D6559" w:rsidRPr="00743815" w:rsidRDefault="00743815" w:rsidP="00743815">
            <w:pPr>
              <w:spacing w:line="240" w:lineRule="atLeast"/>
              <w:jc w:val="left"/>
              <w:rPr>
                <w:rFonts w:ascii="游ゴシック" w:eastAsia="游ゴシック" w:hAnsi="游ゴシック" w:cs="瀬戸フォント"/>
                <w:sz w:val="16"/>
                <w:szCs w:val="16"/>
              </w:rPr>
            </w:pPr>
            <w:r w:rsidRPr="00743815">
              <w:rPr>
                <w:rFonts w:ascii="游ゴシック" w:eastAsia="游ゴシック" w:hAnsi="游ゴシック" w:cs="瀬戸フォント" w:hint="eastAsia"/>
                <w:sz w:val="16"/>
                <w:szCs w:val="16"/>
              </w:rPr>
              <w:t>（ふりがな）</w:t>
            </w:r>
          </w:p>
        </w:tc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61BC0816" w14:textId="38F8A238" w:rsidR="006D6559" w:rsidRPr="00435DFE" w:rsidRDefault="006D6559" w:rsidP="007E4B87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  <w:r w:rsidRPr="00435DFE">
              <w:rPr>
                <w:rFonts w:ascii="游ゴシック" w:eastAsia="游ゴシック" w:hAnsi="游ゴシック" w:hint="eastAsia"/>
                <w:sz w:val="18"/>
                <w:szCs w:val="18"/>
              </w:rPr>
              <w:t>団体での役割</w:t>
            </w:r>
          </w:p>
        </w:tc>
      </w:tr>
      <w:tr w:rsidR="006D6559" w:rsidRPr="00095D3E" w14:paraId="1607B24C" w14:textId="77777777" w:rsidTr="00E14583">
        <w:trPr>
          <w:trHeight w:val="707"/>
        </w:trPr>
        <w:tc>
          <w:tcPr>
            <w:tcW w:w="2127" w:type="dxa"/>
            <w:vMerge/>
            <w:vAlign w:val="center"/>
          </w:tcPr>
          <w:p w14:paraId="5C65D24D" w14:textId="77777777" w:rsidR="006D6559" w:rsidRPr="00435DFE" w:rsidRDefault="006D6559" w:rsidP="006D6559">
            <w:pPr>
              <w:ind w:firstLineChars="100" w:firstLine="210"/>
              <w:rPr>
                <w:rFonts w:ascii="游ゴシック" w:eastAsia="游ゴシック" w:hAnsi="游ゴシック" w:cs="瀬戸フォント"/>
                <w:szCs w:val="36"/>
              </w:rPr>
            </w:pPr>
          </w:p>
        </w:tc>
        <w:tc>
          <w:tcPr>
            <w:tcW w:w="47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1A8F1" w14:textId="77777777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AFEA3" w14:textId="4784C3F6" w:rsidR="006D6559" w:rsidRPr="00435DFE" w:rsidRDefault="006D6559" w:rsidP="006D6559">
            <w:pPr>
              <w:spacing w:line="240" w:lineRule="atLeast"/>
              <w:jc w:val="center"/>
              <w:rPr>
                <w:rFonts w:ascii="游ゴシック" w:eastAsia="游ゴシック" w:hAnsi="游ゴシック" w:cs="瀬戸フォント"/>
                <w:szCs w:val="21"/>
              </w:rPr>
            </w:pPr>
          </w:p>
        </w:tc>
      </w:tr>
      <w:tr w:rsidR="006D6559" w:rsidRPr="00095D3E" w14:paraId="7C37A1A5" w14:textId="77777777" w:rsidTr="006D6559">
        <w:trPr>
          <w:trHeight w:val="1060"/>
        </w:trPr>
        <w:tc>
          <w:tcPr>
            <w:tcW w:w="2127" w:type="dxa"/>
            <w:tcBorders>
              <w:right w:val="nil"/>
            </w:tcBorders>
            <w:vAlign w:val="center"/>
          </w:tcPr>
          <w:p w14:paraId="404FC37C" w14:textId="7E54304D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連絡先</w:t>
            </w:r>
          </w:p>
        </w:tc>
        <w:tc>
          <w:tcPr>
            <w:tcW w:w="7413" w:type="dxa"/>
            <w:gridSpan w:val="2"/>
            <w:vAlign w:val="center"/>
          </w:tcPr>
          <w:p w14:paraId="4F0B3686" w14:textId="1F40436F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TEL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 xml:space="preserve">　　　　（　　　　）　　　　　ＦＡＸ　　　　（　　　　）</w:t>
            </w:r>
          </w:p>
        </w:tc>
      </w:tr>
      <w:tr w:rsidR="006D6559" w:rsidRPr="00801616" w14:paraId="58BA3B74" w14:textId="77777777" w:rsidTr="006D6559">
        <w:trPr>
          <w:trHeight w:val="1095"/>
        </w:trPr>
        <w:tc>
          <w:tcPr>
            <w:tcW w:w="2127" w:type="dxa"/>
            <w:tcBorders>
              <w:right w:val="nil"/>
            </w:tcBorders>
            <w:vAlign w:val="center"/>
          </w:tcPr>
          <w:p w14:paraId="7D41378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cs="瀬戸フォント"/>
                <w:szCs w:val="36"/>
              </w:rPr>
              <w:t>Mail</w:t>
            </w:r>
            <w:r w:rsidRPr="00435DFE">
              <w:rPr>
                <w:rFonts w:ascii="游ゴシック" w:eastAsia="游ゴシック" w:hAnsi="游ゴシック" w:cs="瀬戸フォント" w:hint="eastAsia"/>
                <w:szCs w:val="36"/>
              </w:rPr>
              <w:t>ｱﾄﾞﾚｽ</w:t>
            </w:r>
          </w:p>
        </w:tc>
        <w:tc>
          <w:tcPr>
            <w:tcW w:w="7413" w:type="dxa"/>
            <w:gridSpan w:val="2"/>
          </w:tcPr>
          <w:p w14:paraId="49FBB777" w14:textId="1A1B9D0D" w:rsidR="006D6559" w:rsidRPr="00074D9C" w:rsidRDefault="006D6559" w:rsidP="006D6559">
            <w:pPr>
              <w:spacing w:line="260" w:lineRule="exact"/>
              <w:rPr>
                <w:rFonts w:ascii="游ゴシック" w:eastAsia="PMingLiU" w:hAnsi="游ゴシック"/>
                <w:spacing w:val="9"/>
                <w:sz w:val="18"/>
                <w:szCs w:val="18"/>
                <w:lang w:eastAsia="zh-TW"/>
              </w:rPr>
            </w:pP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※お間違えのないよう</w:t>
            </w:r>
            <w:r w:rsidR="00473A6A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ご記入を</w:t>
            </w:r>
            <w:r w:rsidRPr="00074D9C">
              <w:rPr>
                <w:rFonts w:ascii="游ゴシック" w:eastAsia="游ゴシック" w:hAnsi="游ゴシック" w:hint="eastAsia"/>
                <w:spacing w:val="9"/>
                <w:sz w:val="18"/>
                <w:szCs w:val="18"/>
              </w:rPr>
              <w:t>お願いします。</w:t>
            </w:r>
          </w:p>
        </w:tc>
      </w:tr>
      <w:tr w:rsidR="006D6559" w:rsidRPr="00095D3E" w14:paraId="7443F2DE" w14:textId="77777777" w:rsidTr="006D6559">
        <w:trPr>
          <w:trHeight w:val="704"/>
        </w:trPr>
        <w:tc>
          <w:tcPr>
            <w:tcW w:w="2127" w:type="dxa"/>
            <w:tcBorders>
              <w:right w:val="nil"/>
            </w:tcBorders>
            <w:vAlign w:val="center"/>
          </w:tcPr>
          <w:p w14:paraId="7B87A834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/>
                <w:spacing w:val="9"/>
                <w:sz w:val="20"/>
                <w:szCs w:val="20"/>
              </w:rPr>
            </w:pPr>
            <w:r w:rsidRPr="00435DFE">
              <w:rPr>
                <w:rFonts w:ascii="游ゴシック" w:eastAsia="游ゴシック" w:hAnsi="游ゴシック" w:hint="eastAsia"/>
                <w:spacing w:val="9"/>
                <w:sz w:val="20"/>
                <w:szCs w:val="20"/>
              </w:rPr>
              <w:t>緊急連絡先</w:t>
            </w:r>
          </w:p>
        </w:tc>
        <w:tc>
          <w:tcPr>
            <w:tcW w:w="7413" w:type="dxa"/>
            <w:gridSpan w:val="2"/>
            <w:vAlign w:val="center"/>
          </w:tcPr>
          <w:p w14:paraId="1E4CD5A5" w14:textId="0E50F15C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18"/>
                <w:szCs w:val="18"/>
              </w:rPr>
              <w:t>※緊急用なので、できれば携帯電話番号をお書き下さい。</w:t>
            </w:r>
          </w:p>
          <w:p w14:paraId="04ACCD13" w14:textId="5E2F7B1C" w:rsidR="006D6559" w:rsidRPr="00435DFE" w:rsidRDefault="006D6559" w:rsidP="006D6559">
            <w:pPr>
              <w:spacing w:line="360" w:lineRule="auto"/>
              <w:rPr>
                <w:rFonts w:ascii="游ゴシック" w:eastAsia="游ゴシック" w:hAnsi="游ゴシック"/>
                <w:spacing w:val="9"/>
                <w:sz w:val="24"/>
                <w:lang w:eastAsia="zh-TW"/>
              </w:rPr>
            </w:pPr>
          </w:p>
        </w:tc>
      </w:tr>
      <w:tr w:rsidR="006D6559" w:rsidRPr="00095D3E" w14:paraId="2B232024" w14:textId="77777777" w:rsidTr="006D6559">
        <w:trPr>
          <w:trHeight w:val="3109"/>
        </w:trPr>
        <w:tc>
          <w:tcPr>
            <w:tcW w:w="2127" w:type="dxa"/>
            <w:vAlign w:val="center"/>
          </w:tcPr>
          <w:p w14:paraId="0C099C5C" w14:textId="520A99C4" w:rsidR="006D6559" w:rsidRPr="00435DFE" w:rsidRDefault="00A46075" w:rsidP="006D6559">
            <w:pPr>
              <w:jc w:val="center"/>
              <w:rPr>
                <w:rFonts w:ascii="游ゴシック" w:eastAsia="游ゴシック" w:hAnsi="游ゴシック" w:cs="瀬戸フォント"/>
                <w:sz w:val="20"/>
                <w:szCs w:val="20"/>
              </w:rPr>
            </w:pPr>
            <w:r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学びの教室</w:t>
            </w:r>
            <w:r w:rsidR="006D6559"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で聞いて</w:t>
            </w:r>
          </w:p>
          <w:p w14:paraId="67C03782" w14:textId="77777777" w:rsidR="006D6559" w:rsidRPr="00435DFE" w:rsidRDefault="006D6559" w:rsidP="006D6559">
            <w:pPr>
              <w:jc w:val="center"/>
              <w:rPr>
                <w:rFonts w:ascii="游ゴシック" w:eastAsia="游ゴシック" w:hAnsi="游ゴシック" w:cs="瀬戸フォント"/>
                <w:sz w:val="36"/>
                <w:szCs w:val="36"/>
              </w:rPr>
            </w:pPr>
            <w:r w:rsidRPr="00435DFE">
              <w:rPr>
                <w:rFonts w:ascii="游ゴシック" w:eastAsia="游ゴシック" w:hAnsi="游ゴシック" w:cs="瀬戸フォント" w:hint="eastAsia"/>
                <w:sz w:val="20"/>
                <w:szCs w:val="20"/>
              </w:rPr>
              <w:t>みたいこと</w:t>
            </w:r>
          </w:p>
        </w:tc>
        <w:tc>
          <w:tcPr>
            <w:tcW w:w="7413" w:type="dxa"/>
            <w:gridSpan w:val="2"/>
          </w:tcPr>
          <w:p w14:paraId="541E5802" w14:textId="75BBA697" w:rsidR="006D6559" w:rsidRPr="00435DFE" w:rsidRDefault="006D6559" w:rsidP="006D6559">
            <w:pPr>
              <w:rPr>
                <w:rFonts w:ascii="游ゴシック" w:eastAsia="游ゴシック" w:hAnsi="游ゴシック" w:cs="瀬戸フォント"/>
                <w:sz w:val="18"/>
                <w:szCs w:val="18"/>
              </w:rPr>
            </w:pPr>
          </w:p>
        </w:tc>
      </w:tr>
    </w:tbl>
    <w:p w14:paraId="2CCB74A1" w14:textId="5AC597B0" w:rsidR="009B0922" w:rsidRDefault="00A46075" w:rsidP="00C03B29">
      <w:r>
        <w:rPr>
          <w:noProof/>
        </w:rPr>
        <w:drawing>
          <wp:anchor distT="0" distB="0" distL="114300" distR="114300" simplePos="0" relativeHeight="251687424" behindDoc="0" locked="0" layoutInCell="1" allowOverlap="1" wp14:anchorId="7FE6002A" wp14:editId="7A8E0B61">
            <wp:simplePos x="0" y="0"/>
            <wp:positionH relativeFrom="column">
              <wp:posOffset>5290468</wp:posOffset>
            </wp:positionH>
            <wp:positionV relativeFrom="paragraph">
              <wp:posOffset>6376035</wp:posOffset>
            </wp:positionV>
            <wp:extent cx="555953" cy="65013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ほしちゃん（透過）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953" cy="65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AD703A" wp14:editId="29D73296">
                <wp:simplePos x="0" y="0"/>
                <wp:positionH relativeFrom="column">
                  <wp:posOffset>-340995</wp:posOffset>
                </wp:positionH>
                <wp:positionV relativeFrom="paragraph">
                  <wp:posOffset>6374765</wp:posOffset>
                </wp:positionV>
                <wp:extent cx="5631180" cy="571500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25B1" w14:textId="07F3EC6B" w:rsidR="009B0922" w:rsidRPr="007E4B87" w:rsidRDefault="009B0922" w:rsidP="007E4B87">
                            <w:pPr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※ご記入いただいた個人情報は、本</w:t>
                            </w:r>
                            <w:r w:rsidR="0079471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講座</w:t>
                            </w:r>
                            <w:r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の運営</w:t>
                            </w:r>
                            <w:r w:rsidR="00D47C2A" w:rsidRPr="0005363A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、アンケートの収集、問い合わせへの対応のほか、今後、当センターが主催するセミナーのご案内等に利用させていただきます。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703A" id="Text Box 118" o:spid="_x0000_s1032" type="#_x0000_t202" style="position:absolute;left:0;text-align:left;margin-left:-26.85pt;margin-top:501.95pt;width:443.4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" filled="f" stroked="f">
                <v:textbox inset="5.85pt,.7pt,5.85pt,.7pt">
                  <w:txbxContent>
                    <w:p w14:paraId="1E0A25B1" w14:textId="07F3EC6B" w:rsidR="009B0922" w:rsidRPr="007E4B87" w:rsidRDefault="009B0922" w:rsidP="007E4B87">
                      <w:pPr>
                        <w:spacing w:line="260" w:lineRule="exac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※ご記入いただいた個人情報は、本</w:t>
                      </w:r>
                      <w:r w:rsidR="0079471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講座</w:t>
                      </w:r>
                      <w:r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の運営</w:t>
                      </w:r>
                      <w:r w:rsidR="00D47C2A" w:rsidRPr="0005363A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、アンケートの収集、問い合わせへの対応のほか、今後、当センターが主催するセミナーのご案内等に利用させていただきます。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22" w:rsidSect="00804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310F" w14:textId="77777777" w:rsidR="009B0922" w:rsidRDefault="009B0922">
      <w:r>
        <w:separator/>
      </w:r>
    </w:p>
  </w:endnote>
  <w:endnote w:type="continuationSeparator" w:id="0">
    <w:p w14:paraId="4E1D8B31" w14:textId="77777777" w:rsidR="009B0922" w:rsidRDefault="009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1D89" w14:textId="77777777" w:rsidR="009B0922" w:rsidRDefault="009B0922">
      <w:r>
        <w:separator/>
      </w:r>
    </w:p>
  </w:footnote>
  <w:footnote w:type="continuationSeparator" w:id="0">
    <w:p w14:paraId="6534ADD3" w14:textId="77777777" w:rsidR="009B0922" w:rsidRDefault="009B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9B"/>
    <w:rsid w:val="00006964"/>
    <w:rsid w:val="00016514"/>
    <w:rsid w:val="0005211D"/>
    <w:rsid w:val="0005363A"/>
    <w:rsid w:val="00070DE6"/>
    <w:rsid w:val="00074D9C"/>
    <w:rsid w:val="00075E67"/>
    <w:rsid w:val="00077BF9"/>
    <w:rsid w:val="0008230A"/>
    <w:rsid w:val="0008279F"/>
    <w:rsid w:val="00095D3E"/>
    <w:rsid w:val="000A61F8"/>
    <w:rsid w:val="000B0DE6"/>
    <w:rsid w:val="000B1465"/>
    <w:rsid w:val="000B53DB"/>
    <w:rsid w:val="000B7205"/>
    <w:rsid w:val="000C1E9A"/>
    <w:rsid w:val="000C5F80"/>
    <w:rsid w:val="000C70E9"/>
    <w:rsid w:val="000D53E8"/>
    <w:rsid w:val="000D63FA"/>
    <w:rsid w:val="000D7751"/>
    <w:rsid w:val="000E7428"/>
    <w:rsid w:val="000F40EE"/>
    <w:rsid w:val="00136FDD"/>
    <w:rsid w:val="001512FF"/>
    <w:rsid w:val="00152A0D"/>
    <w:rsid w:val="00155ADB"/>
    <w:rsid w:val="00155DBE"/>
    <w:rsid w:val="0016596E"/>
    <w:rsid w:val="001745A2"/>
    <w:rsid w:val="00183037"/>
    <w:rsid w:val="001C027D"/>
    <w:rsid w:val="001D1934"/>
    <w:rsid w:val="001E752A"/>
    <w:rsid w:val="001F0FFA"/>
    <w:rsid w:val="001F1577"/>
    <w:rsid w:val="001F7C63"/>
    <w:rsid w:val="002022AC"/>
    <w:rsid w:val="00216C94"/>
    <w:rsid w:val="002403F0"/>
    <w:rsid w:val="00243E2A"/>
    <w:rsid w:val="002544B8"/>
    <w:rsid w:val="0026554D"/>
    <w:rsid w:val="00272BC3"/>
    <w:rsid w:val="00280564"/>
    <w:rsid w:val="00281CB9"/>
    <w:rsid w:val="00283498"/>
    <w:rsid w:val="002A5B78"/>
    <w:rsid w:val="002B2026"/>
    <w:rsid w:val="002C2F2D"/>
    <w:rsid w:val="002E033B"/>
    <w:rsid w:val="002E50C7"/>
    <w:rsid w:val="002F2EC2"/>
    <w:rsid w:val="002F5229"/>
    <w:rsid w:val="003068FD"/>
    <w:rsid w:val="00320419"/>
    <w:rsid w:val="00335A28"/>
    <w:rsid w:val="00335A36"/>
    <w:rsid w:val="003364F7"/>
    <w:rsid w:val="003542E8"/>
    <w:rsid w:val="00374B5A"/>
    <w:rsid w:val="00381083"/>
    <w:rsid w:val="003A2659"/>
    <w:rsid w:val="003C6E1F"/>
    <w:rsid w:val="003D6C25"/>
    <w:rsid w:val="003E2F8A"/>
    <w:rsid w:val="003E691A"/>
    <w:rsid w:val="003F1AC2"/>
    <w:rsid w:val="004065CD"/>
    <w:rsid w:val="00416AEF"/>
    <w:rsid w:val="00435DFE"/>
    <w:rsid w:val="00473A6A"/>
    <w:rsid w:val="00490E5F"/>
    <w:rsid w:val="0049553C"/>
    <w:rsid w:val="004A0534"/>
    <w:rsid w:val="004B2302"/>
    <w:rsid w:val="004B4471"/>
    <w:rsid w:val="004B5D32"/>
    <w:rsid w:val="004C16C2"/>
    <w:rsid w:val="004C609E"/>
    <w:rsid w:val="004C75EC"/>
    <w:rsid w:val="004E05F5"/>
    <w:rsid w:val="004E3839"/>
    <w:rsid w:val="004E6879"/>
    <w:rsid w:val="004F12D1"/>
    <w:rsid w:val="004F1916"/>
    <w:rsid w:val="00513D88"/>
    <w:rsid w:val="00516028"/>
    <w:rsid w:val="005251BF"/>
    <w:rsid w:val="005251CE"/>
    <w:rsid w:val="00532CAD"/>
    <w:rsid w:val="00536501"/>
    <w:rsid w:val="00540EBE"/>
    <w:rsid w:val="005435E3"/>
    <w:rsid w:val="005471BE"/>
    <w:rsid w:val="0055349D"/>
    <w:rsid w:val="00562E63"/>
    <w:rsid w:val="005643D8"/>
    <w:rsid w:val="00581514"/>
    <w:rsid w:val="00596A44"/>
    <w:rsid w:val="005972AF"/>
    <w:rsid w:val="005B05C3"/>
    <w:rsid w:val="005B1508"/>
    <w:rsid w:val="005B5038"/>
    <w:rsid w:val="005C0070"/>
    <w:rsid w:val="005D22C3"/>
    <w:rsid w:val="005F7D19"/>
    <w:rsid w:val="00605D27"/>
    <w:rsid w:val="006151E0"/>
    <w:rsid w:val="00621D40"/>
    <w:rsid w:val="00627E20"/>
    <w:rsid w:val="00630208"/>
    <w:rsid w:val="0065329D"/>
    <w:rsid w:val="006543F1"/>
    <w:rsid w:val="00662E6C"/>
    <w:rsid w:val="00681916"/>
    <w:rsid w:val="0068748A"/>
    <w:rsid w:val="00695921"/>
    <w:rsid w:val="006A7BD9"/>
    <w:rsid w:val="006B1082"/>
    <w:rsid w:val="006B2429"/>
    <w:rsid w:val="006B6F16"/>
    <w:rsid w:val="006C44EA"/>
    <w:rsid w:val="006D331A"/>
    <w:rsid w:val="006D6559"/>
    <w:rsid w:val="006D67EC"/>
    <w:rsid w:val="006E66CF"/>
    <w:rsid w:val="00702166"/>
    <w:rsid w:val="00711C99"/>
    <w:rsid w:val="0071696B"/>
    <w:rsid w:val="00720572"/>
    <w:rsid w:val="00723D58"/>
    <w:rsid w:val="00726D39"/>
    <w:rsid w:val="00731B90"/>
    <w:rsid w:val="00734CBA"/>
    <w:rsid w:val="00743815"/>
    <w:rsid w:val="0074469E"/>
    <w:rsid w:val="00751B76"/>
    <w:rsid w:val="00751BA7"/>
    <w:rsid w:val="00756C44"/>
    <w:rsid w:val="007659DF"/>
    <w:rsid w:val="00776D53"/>
    <w:rsid w:val="0078153F"/>
    <w:rsid w:val="00787E87"/>
    <w:rsid w:val="0079471E"/>
    <w:rsid w:val="007A14C8"/>
    <w:rsid w:val="007A6DBE"/>
    <w:rsid w:val="007C555D"/>
    <w:rsid w:val="007D0D10"/>
    <w:rsid w:val="007E4B87"/>
    <w:rsid w:val="007F58AF"/>
    <w:rsid w:val="007F6C14"/>
    <w:rsid w:val="007F7878"/>
    <w:rsid w:val="00801616"/>
    <w:rsid w:val="00804774"/>
    <w:rsid w:val="00806888"/>
    <w:rsid w:val="00815746"/>
    <w:rsid w:val="00816745"/>
    <w:rsid w:val="00816D2F"/>
    <w:rsid w:val="00822FA7"/>
    <w:rsid w:val="008336D2"/>
    <w:rsid w:val="0084375F"/>
    <w:rsid w:val="00851606"/>
    <w:rsid w:val="0085799A"/>
    <w:rsid w:val="00860C38"/>
    <w:rsid w:val="00871FCB"/>
    <w:rsid w:val="00872AA1"/>
    <w:rsid w:val="008740A8"/>
    <w:rsid w:val="00891197"/>
    <w:rsid w:val="008F1263"/>
    <w:rsid w:val="008F47F7"/>
    <w:rsid w:val="009053A5"/>
    <w:rsid w:val="0091443B"/>
    <w:rsid w:val="00916E05"/>
    <w:rsid w:val="00917049"/>
    <w:rsid w:val="00931C55"/>
    <w:rsid w:val="0093358E"/>
    <w:rsid w:val="0093489C"/>
    <w:rsid w:val="00946049"/>
    <w:rsid w:val="0095171F"/>
    <w:rsid w:val="00955B09"/>
    <w:rsid w:val="0096025B"/>
    <w:rsid w:val="00964BA1"/>
    <w:rsid w:val="0096682C"/>
    <w:rsid w:val="00972886"/>
    <w:rsid w:val="00996219"/>
    <w:rsid w:val="009A29F3"/>
    <w:rsid w:val="009B0922"/>
    <w:rsid w:val="009B0EAA"/>
    <w:rsid w:val="009B6986"/>
    <w:rsid w:val="009B6CF4"/>
    <w:rsid w:val="009C0E95"/>
    <w:rsid w:val="009D5985"/>
    <w:rsid w:val="00A05312"/>
    <w:rsid w:val="00A068C8"/>
    <w:rsid w:val="00A161C2"/>
    <w:rsid w:val="00A33A3B"/>
    <w:rsid w:val="00A42426"/>
    <w:rsid w:val="00A42695"/>
    <w:rsid w:val="00A46075"/>
    <w:rsid w:val="00A5248A"/>
    <w:rsid w:val="00A554EB"/>
    <w:rsid w:val="00A57235"/>
    <w:rsid w:val="00A664D1"/>
    <w:rsid w:val="00A71F29"/>
    <w:rsid w:val="00A8117B"/>
    <w:rsid w:val="00A843CD"/>
    <w:rsid w:val="00A85F69"/>
    <w:rsid w:val="00AB528E"/>
    <w:rsid w:val="00AB5D52"/>
    <w:rsid w:val="00AB629F"/>
    <w:rsid w:val="00AC2ED5"/>
    <w:rsid w:val="00AD4F21"/>
    <w:rsid w:val="00AD6F8E"/>
    <w:rsid w:val="00AE3C50"/>
    <w:rsid w:val="00AE5E75"/>
    <w:rsid w:val="00B117A2"/>
    <w:rsid w:val="00B1212A"/>
    <w:rsid w:val="00B15B87"/>
    <w:rsid w:val="00B215C8"/>
    <w:rsid w:val="00B25B22"/>
    <w:rsid w:val="00B35426"/>
    <w:rsid w:val="00B42FA5"/>
    <w:rsid w:val="00B61B81"/>
    <w:rsid w:val="00B709D4"/>
    <w:rsid w:val="00B73F87"/>
    <w:rsid w:val="00B778B2"/>
    <w:rsid w:val="00B878CF"/>
    <w:rsid w:val="00B9239F"/>
    <w:rsid w:val="00B96AE0"/>
    <w:rsid w:val="00BA0FC5"/>
    <w:rsid w:val="00BA4706"/>
    <w:rsid w:val="00BA579B"/>
    <w:rsid w:val="00BB0CB3"/>
    <w:rsid w:val="00BB3786"/>
    <w:rsid w:val="00BF141D"/>
    <w:rsid w:val="00C03B29"/>
    <w:rsid w:val="00C10F67"/>
    <w:rsid w:val="00C158B2"/>
    <w:rsid w:val="00C274E2"/>
    <w:rsid w:val="00C3377D"/>
    <w:rsid w:val="00C418E7"/>
    <w:rsid w:val="00C4533F"/>
    <w:rsid w:val="00C46C2E"/>
    <w:rsid w:val="00C47168"/>
    <w:rsid w:val="00C614ED"/>
    <w:rsid w:val="00C61E6E"/>
    <w:rsid w:val="00C6221C"/>
    <w:rsid w:val="00C7330E"/>
    <w:rsid w:val="00C7462D"/>
    <w:rsid w:val="00C85B04"/>
    <w:rsid w:val="00C87839"/>
    <w:rsid w:val="00C91607"/>
    <w:rsid w:val="00CA62FD"/>
    <w:rsid w:val="00D0019D"/>
    <w:rsid w:val="00D01380"/>
    <w:rsid w:val="00D20EDB"/>
    <w:rsid w:val="00D2370E"/>
    <w:rsid w:val="00D31CE9"/>
    <w:rsid w:val="00D47C2A"/>
    <w:rsid w:val="00D511BA"/>
    <w:rsid w:val="00D73A23"/>
    <w:rsid w:val="00D9770A"/>
    <w:rsid w:val="00DB6C8B"/>
    <w:rsid w:val="00DD2338"/>
    <w:rsid w:val="00E01713"/>
    <w:rsid w:val="00E07F82"/>
    <w:rsid w:val="00E14583"/>
    <w:rsid w:val="00E17E2A"/>
    <w:rsid w:val="00E26967"/>
    <w:rsid w:val="00E3623D"/>
    <w:rsid w:val="00E4009F"/>
    <w:rsid w:val="00E70513"/>
    <w:rsid w:val="00EC46A4"/>
    <w:rsid w:val="00ED1310"/>
    <w:rsid w:val="00EE18A3"/>
    <w:rsid w:val="00EE6CAF"/>
    <w:rsid w:val="00EE7D58"/>
    <w:rsid w:val="00EF0D95"/>
    <w:rsid w:val="00F1753D"/>
    <w:rsid w:val="00F214EA"/>
    <w:rsid w:val="00F32E2A"/>
    <w:rsid w:val="00F350E0"/>
    <w:rsid w:val="00F36C7A"/>
    <w:rsid w:val="00F408F1"/>
    <w:rsid w:val="00F414B6"/>
    <w:rsid w:val="00F466AB"/>
    <w:rsid w:val="00F61A34"/>
    <w:rsid w:val="00F64216"/>
    <w:rsid w:val="00F652A2"/>
    <w:rsid w:val="00F74CF3"/>
    <w:rsid w:val="00F878E5"/>
    <w:rsid w:val="00F92223"/>
    <w:rsid w:val="00F96BA9"/>
    <w:rsid w:val="00FA1B79"/>
    <w:rsid w:val="00FA475B"/>
    <w:rsid w:val="00FC157A"/>
    <w:rsid w:val="00FD09CE"/>
    <w:rsid w:val="00F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6DB89B"/>
  <w15:docId w15:val="{7C3AD5C2-D8EE-415D-B3D6-E0CBD25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579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A579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916E05"/>
  </w:style>
  <w:style w:type="character" w:customStyle="1" w:styleId="a6">
    <w:name w:val="日付 (文字)"/>
    <w:basedOn w:val="a0"/>
    <w:link w:val="a5"/>
    <w:uiPriority w:val="99"/>
    <w:semiHidden/>
    <w:locked/>
    <w:rsid w:val="00916E05"/>
    <w:rPr>
      <w:rFonts w:cs="Times New Roman"/>
    </w:rPr>
  </w:style>
  <w:style w:type="paragraph" w:styleId="a7">
    <w:name w:val="header"/>
    <w:basedOn w:val="a"/>
    <w:link w:val="a8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A0534"/>
    <w:rPr>
      <w:rFonts w:cs="Times New Roman"/>
    </w:rPr>
  </w:style>
  <w:style w:type="paragraph" w:styleId="a9">
    <w:name w:val="footer"/>
    <w:basedOn w:val="a"/>
    <w:link w:val="aa"/>
    <w:uiPriority w:val="99"/>
    <w:rsid w:val="008F47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A0534"/>
    <w:rPr>
      <w:rFonts w:cs="Times New Roman"/>
    </w:rPr>
  </w:style>
  <w:style w:type="character" w:customStyle="1" w:styleId="jsgrdq">
    <w:name w:val="jsgrdq"/>
    <w:basedOn w:val="a0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県民ネット 預金</cp:lastModifiedBy>
  <cp:revision>3</cp:revision>
  <cp:lastPrinted>2023-06-11T06:25:00Z</cp:lastPrinted>
  <dcterms:created xsi:type="dcterms:W3CDTF">2023-06-11T06:22:00Z</dcterms:created>
  <dcterms:modified xsi:type="dcterms:W3CDTF">2023-06-11T06:25:00Z</dcterms:modified>
</cp:coreProperties>
</file>